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7047"/>
      </w:tblGrid>
      <w:tr w:rsidR="00E378E6" w14:paraId="1AAB3F7F" w14:textId="77777777" w:rsidTr="002D5398">
        <w:tc>
          <w:tcPr>
            <w:tcW w:w="10343" w:type="dxa"/>
            <w:gridSpan w:val="2"/>
          </w:tcPr>
          <w:p w14:paraId="279BAF92" w14:textId="6F362F26" w:rsidR="00E378E6" w:rsidRDefault="00E378E6" w:rsidP="00E378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45E9BD" wp14:editId="6AFF743E">
                  <wp:extent cx="1347470" cy="103632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E6" w14:paraId="73946210" w14:textId="77777777" w:rsidTr="002D5398">
        <w:tc>
          <w:tcPr>
            <w:tcW w:w="10343" w:type="dxa"/>
            <w:gridSpan w:val="2"/>
          </w:tcPr>
          <w:p w14:paraId="52A2EC6F" w14:textId="77777777" w:rsidR="00E378E6" w:rsidRPr="0051296E" w:rsidRDefault="00E378E6" w:rsidP="00E378E6">
            <w:pPr>
              <w:widowControl w:val="0"/>
              <w:jc w:val="center"/>
              <w:rPr>
                <w:rFonts w:ascii="Algerian" w:hAnsi="Algerian"/>
                <w:sz w:val="40"/>
                <w:szCs w:val="40"/>
              </w:rPr>
            </w:pPr>
            <w:r w:rsidRPr="0051296E">
              <w:rPr>
                <w:rFonts w:ascii="Algerian" w:hAnsi="Algerian"/>
                <w:sz w:val="40"/>
                <w:szCs w:val="40"/>
              </w:rPr>
              <w:t>Orange City Croquet Club</w:t>
            </w:r>
          </w:p>
          <w:p w14:paraId="4F55402E" w14:textId="77777777" w:rsidR="00E378E6" w:rsidRPr="0051296E" w:rsidRDefault="00E378E6" w:rsidP="00E378E6">
            <w:pPr>
              <w:widowControl w:val="0"/>
              <w:jc w:val="center"/>
              <w:rPr>
                <w:rFonts w:ascii="Algerian" w:hAnsi="Algerian"/>
                <w:sz w:val="40"/>
                <w:szCs w:val="40"/>
              </w:rPr>
            </w:pPr>
            <w:r w:rsidRPr="0051296E">
              <w:rPr>
                <w:rFonts w:ascii="Algerian" w:hAnsi="Algerian"/>
                <w:sz w:val="40"/>
                <w:szCs w:val="40"/>
              </w:rPr>
              <w:t>Spring Golf Croquet Carnival</w:t>
            </w:r>
          </w:p>
          <w:p w14:paraId="148C0718" w14:textId="77777777" w:rsidR="00E378E6" w:rsidRPr="0051296E" w:rsidRDefault="00E378E6" w:rsidP="00E378E6">
            <w:pPr>
              <w:widowControl w:val="0"/>
              <w:jc w:val="center"/>
              <w:rPr>
                <w:rFonts w:ascii="Algerian" w:hAnsi="Algerian"/>
                <w:sz w:val="40"/>
                <w:szCs w:val="40"/>
              </w:rPr>
            </w:pPr>
            <w:r w:rsidRPr="0051296E">
              <w:rPr>
                <w:rFonts w:ascii="Algerian" w:hAnsi="Algerian"/>
                <w:sz w:val="40"/>
                <w:szCs w:val="40"/>
              </w:rPr>
              <w:t>Handicap Doubles and Singles</w:t>
            </w:r>
          </w:p>
          <w:p w14:paraId="5AF8EA26" w14:textId="77777777" w:rsidR="00E378E6" w:rsidRPr="00C058B5" w:rsidRDefault="00E378E6" w:rsidP="00E378E6">
            <w:pPr>
              <w:widowControl w:val="0"/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>Friday October 14</w:t>
            </w:r>
            <w:r w:rsidRPr="0051296E">
              <w:rPr>
                <w:rFonts w:ascii="Algerian" w:hAnsi="Algerian"/>
                <w:sz w:val="40"/>
                <w:szCs w:val="40"/>
                <w:vertAlign w:val="superscript"/>
              </w:rPr>
              <w:t>th</w:t>
            </w:r>
            <w:r w:rsidRPr="0051296E">
              <w:rPr>
                <w:rFonts w:ascii="Algerian" w:hAnsi="Algerian"/>
                <w:sz w:val="40"/>
                <w:szCs w:val="40"/>
              </w:rPr>
              <w:t xml:space="preserve"> to </w:t>
            </w:r>
            <w:r>
              <w:rPr>
                <w:rFonts w:ascii="Algerian" w:hAnsi="Algerian"/>
                <w:sz w:val="40"/>
                <w:szCs w:val="40"/>
              </w:rPr>
              <w:t>Monday 17</w:t>
            </w:r>
            <w:r w:rsidRPr="0051296E">
              <w:rPr>
                <w:rFonts w:ascii="Algerian" w:hAnsi="Algerian"/>
                <w:sz w:val="40"/>
                <w:szCs w:val="40"/>
                <w:vertAlign w:val="superscript"/>
              </w:rPr>
              <w:t xml:space="preserve">th </w:t>
            </w:r>
            <w:r>
              <w:rPr>
                <w:rFonts w:ascii="Algerian" w:hAnsi="Algerian"/>
                <w:sz w:val="40"/>
                <w:szCs w:val="40"/>
                <w:vertAlign w:val="superscript"/>
              </w:rPr>
              <w:t xml:space="preserve">  </w:t>
            </w:r>
            <w:r>
              <w:rPr>
                <w:rFonts w:ascii="Algerian" w:hAnsi="Algerian"/>
                <w:sz w:val="40"/>
                <w:szCs w:val="40"/>
              </w:rPr>
              <w:t>2022</w:t>
            </w:r>
          </w:p>
          <w:p w14:paraId="1A3BAA1E" w14:textId="77777777" w:rsidR="00E378E6" w:rsidRDefault="00E378E6" w:rsidP="00E378E6">
            <w:pPr>
              <w:widowControl w:val="0"/>
              <w:jc w:val="center"/>
              <w:rPr>
                <w:rFonts w:ascii="Algerian" w:hAnsi="Algerian"/>
                <w:sz w:val="40"/>
                <w:szCs w:val="40"/>
              </w:rPr>
            </w:pPr>
            <w:r w:rsidRPr="0051296E">
              <w:rPr>
                <w:rFonts w:ascii="Algerian" w:hAnsi="Algerian"/>
                <w:sz w:val="40"/>
                <w:szCs w:val="40"/>
              </w:rPr>
              <w:t xml:space="preserve">Jaeger Reserve, </w:t>
            </w:r>
          </w:p>
          <w:p w14:paraId="7DFA1377" w14:textId="77777777" w:rsidR="00E378E6" w:rsidRPr="0051296E" w:rsidRDefault="00E378E6" w:rsidP="00E378E6">
            <w:pPr>
              <w:widowControl w:val="0"/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149 </w:t>
            </w:r>
            <w:r w:rsidRPr="0051296E">
              <w:rPr>
                <w:rFonts w:ascii="Algerian" w:hAnsi="Algerian"/>
                <w:sz w:val="40"/>
                <w:szCs w:val="40"/>
              </w:rPr>
              <w:t>Hill Street Orang</w:t>
            </w:r>
            <w:r>
              <w:rPr>
                <w:rFonts w:ascii="Algerian" w:hAnsi="Algerian"/>
                <w:sz w:val="40"/>
                <w:szCs w:val="40"/>
              </w:rPr>
              <w:t>e</w:t>
            </w:r>
          </w:p>
          <w:p w14:paraId="09E36488" w14:textId="77777777" w:rsidR="00E378E6" w:rsidRDefault="00E378E6"/>
        </w:tc>
      </w:tr>
      <w:tr w:rsidR="00E378E6" w14:paraId="682C356E" w14:textId="77777777" w:rsidTr="002D5398">
        <w:tc>
          <w:tcPr>
            <w:tcW w:w="10343" w:type="dxa"/>
            <w:gridSpan w:val="2"/>
          </w:tcPr>
          <w:p w14:paraId="3FCEEFED" w14:textId="77777777" w:rsidR="00E378E6" w:rsidRPr="00DC0C71" w:rsidRDefault="00E378E6" w:rsidP="00E378E6">
            <w:pPr>
              <w:widowControl w:val="0"/>
              <w:ind w:left="567" w:hanging="567"/>
              <w:rPr>
                <w:rFonts w:cs="Tahoma"/>
                <w:b/>
                <w:bCs/>
                <w:sz w:val="32"/>
                <w:szCs w:val="32"/>
              </w:rPr>
            </w:pPr>
            <w:r w:rsidRPr="00DC0C71">
              <w:rPr>
                <w:rFonts w:cs="Tahoma"/>
                <w:b/>
                <w:bCs/>
                <w:sz w:val="32"/>
                <w:szCs w:val="32"/>
              </w:rPr>
              <w:t xml:space="preserve">Entries: </w:t>
            </w:r>
          </w:p>
          <w:p w14:paraId="00D734C3" w14:textId="6AF45A0D" w:rsidR="00E378E6" w:rsidRPr="00DC0C71" w:rsidRDefault="00E378E6" w:rsidP="00E378E6">
            <w:pPr>
              <w:widowControl w:val="0"/>
              <w:ind w:left="1133" w:hanging="567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Maximum 24 players (Singles 3x8 Blocks Double 2 x 6 Blocks)</w:t>
            </w:r>
            <w:r w:rsidR="004C6C3E">
              <w:rPr>
                <w:rFonts w:cs="Tahoma"/>
                <w:sz w:val="32"/>
                <w:szCs w:val="32"/>
              </w:rPr>
              <w:t>.</w:t>
            </w:r>
          </w:p>
          <w:p w14:paraId="5B0FD243" w14:textId="77777777" w:rsidR="00E378E6" w:rsidRPr="00DC0C71" w:rsidRDefault="00E378E6" w:rsidP="00E378E6">
            <w:pPr>
              <w:widowControl w:val="0"/>
              <w:ind w:left="1133" w:hanging="567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Entries accepted strictly in order of receipt of entry.</w:t>
            </w:r>
          </w:p>
          <w:p w14:paraId="090241BD" w14:textId="4B1B2201" w:rsidR="00E378E6" w:rsidRPr="00DC0C71" w:rsidRDefault="00E378E6" w:rsidP="00E378E6">
            <w:pPr>
              <w:widowControl w:val="0"/>
              <w:ind w:left="566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An initial limit of 6 players from one club</w:t>
            </w:r>
            <w:r w:rsidR="004C6C3E">
              <w:rPr>
                <w:rFonts w:cs="Tahoma"/>
                <w:sz w:val="32"/>
                <w:szCs w:val="32"/>
              </w:rPr>
              <w:t>.</w:t>
            </w:r>
          </w:p>
          <w:p w14:paraId="36A0B618" w14:textId="77777777" w:rsidR="00E378E6" w:rsidRPr="00DC0C71" w:rsidRDefault="00E378E6" w:rsidP="00E378E6">
            <w:pPr>
              <w:widowControl w:val="0"/>
              <w:ind w:left="566"/>
              <w:rPr>
                <w:rFonts w:cs="Tahoma"/>
                <w:b/>
                <w:bCs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Doubles Partners can either be nominated at entry or assigned.</w:t>
            </w:r>
          </w:p>
          <w:p w14:paraId="1E601C59" w14:textId="77777777" w:rsidR="00E378E6" w:rsidRPr="00DC0C71" w:rsidRDefault="00E378E6">
            <w:pPr>
              <w:rPr>
                <w:rFonts w:cs="Tahoma"/>
              </w:rPr>
            </w:pPr>
          </w:p>
        </w:tc>
      </w:tr>
      <w:tr w:rsidR="00E378E6" w14:paraId="66336FA1" w14:textId="77777777" w:rsidTr="002D5398">
        <w:tc>
          <w:tcPr>
            <w:tcW w:w="10343" w:type="dxa"/>
            <w:gridSpan w:val="2"/>
          </w:tcPr>
          <w:p w14:paraId="4C6427D3" w14:textId="77777777" w:rsidR="00E378E6" w:rsidRPr="00DC0C71" w:rsidRDefault="00E378E6" w:rsidP="00E378E6">
            <w:pPr>
              <w:widowControl w:val="0"/>
              <w:ind w:left="567" w:hanging="567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b/>
                <w:bCs/>
                <w:sz w:val="32"/>
                <w:szCs w:val="32"/>
              </w:rPr>
              <w:t>Entry Fee</w:t>
            </w:r>
            <w:r w:rsidRPr="00DC0C71">
              <w:rPr>
                <w:rFonts w:cs="Tahoma"/>
                <w:sz w:val="32"/>
                <w:szCs w:val="32"/>
              </w:rPr>
              <w:t xml:space="preserve">:  </w:t>
            </w:r>
          </w:p>
          <w:p w14:paraId="3958AC7C" w14:textId="77777777" w:rsidR="00E378E6" w:rsidRPr="00DC0C71" w:rsidRDefault="00E378E6" w:rsidP="00E378E6">
            <w:pPr>
              <w:widowControl w:val="0"/>
              <w:ind w:left="1133" w:hanging="567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$50.00 per player</w:t>
            </w:r>
          </w:p>
          <w:p w14:paraId="19DDDAEE" w14:textId="77777777" w:rsidR="00E378E6" w:rsidRPr="00DC0C71" w:rsidRDefault="00E378E6" w:rsidP="00E378E6">
            <w:pPr>
              <w:widowControl w:val="0"/>
              <w:ind w:left="1133" w:hanging="567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Closing date: 6</w:t>
            </w:r>
            <w:r w:rsidRPr="00DC0C71">
              <w:rPr>
                <w:rFonts w:cs="Tahoma"/>
                <w:sz w:val="32"/>
                <w:szCs w:val="32"/>
                <w:vertAlign w:val="superscript"/>
              </w:rPr>
              <w:t>th</w:t>
            </w:r>
            <w:r w:rsidRPr="00DC0C71">
              <w:rPr>
                <w:rFonts w:cs="Tahoma"/>
                <w:sz w:val="32"/>
                <w:szCs w:val="32"/>
              </w:rPr>
              <w:t xml:space="preserve"> October 2022</w:t>
            </w:r>
          </w:p>
          <w:p w14:paraId="4D558DF3" w14:textId="77777777" w:rsidR="00E378E6" w:rsidRPr="00DC0C71" w:rsidRDefault="00E378E6">
            <w:pPr>
              <w:rPr>
                <w:rFonts w:cs="Tahoma"/>
              </w:rPr>
            </w:pPr>
          </w:p>
        </w:tc>
      </w:tr>
      <w:tr w:rsidR="00E378E6" w14:paraId="39BACFBD" w14:textId="77777777" w:rsidTr="002D5398">
        <w:tc>
          <w:tcPr>
            <w:tcW w:w="10343" w:type="dxa"/>
            <w:gridSpan w:val="2"/>
          </w:tcPr>
          <w:p w14:paraId="093CBA6B" w14:textId="77777777" w:rsidR="00E378E6" w:rsidRPr="00DC0C71" w:rsidRDefault="00E378E6" w:rsidP="00E378E6">
            <w:pPr>
              <w:widowControl w:val="0"/>
              <w:rPr>
                <w:rFonts w:cs="Tahoma"/>
                <w:b/>
                <w:bCs/>
                <w:sz w:val="32"/>
                <w:szCs w:val="32"/>
              </w:rPr>
            </w:pPr>
            <w:r w:rsidRPr="00DC0C71">
              <w:rPr>
                <w:rFonts w:cs="Tahoma"/>
                <w:b/>
                <w:bCs/>
                <w:sz w:val="32"/>
                <w:szCs w:val="32"/>
              </w:rPr>
              <w:t>Practice and Registration:</w:t>
            </w:r>
          </w:p>
          <w:p w14:paraId="79C84DD2" w14:textId="77777777" w:rsidR="00E378E6" w:rsidRPr="00DC0C71" w:rsidRDefault="00E378E6" w:rsidP="00E378E6">
            <w:pPr>
              <w:widowControl w:val="0"/>
              <w:ind w:left="566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Thursday15</w:t>
            </w:r>
            <w:r w:rsidRPr="00DC0C71">
              <w:rPr>
                <w:rFonts w:cs="Tahoma"/>
                <w:sz w:val="32"/>
                <w:szCs w:val="32"/>
                <w:vertAlign w:val="superscript"/>
              </w:rPr>
              <w:t>th</w:t>
            </w:r>
            <w:r w:rsidRPr="00DC0C71">
              <w:rPr>
                <w:rFonts w:cs="Tahoma"/>
                <w:sz w:val="32"/>
                <w:szCs w:val="32"/>
              </w:rPr>
              <w:t xml:space="preserve"> October 2:30 to 4:30 </w:t>
            </w:r>
          </w:p>
          <w:p w14:paraId="25F16BA1" w14:textId="77777777" w:rsidR="00E378E6" w:rsidRPr="00DC0C71" w:rsidRDefault="00E378E6">
            <w:pPr>
              <w:rPr>
                <w:rFonts w:cs="Tahoma"/>
              </w:rPr>
            </w:pPr>
          </w:p>
        </w:tc>
      </w:tr>
      <w:tr w:rsidR="00E378E6" w14:paraId="5EE763BF" w14:textId="77777777" w:rsidTr="002D5398">
        <w:tc>
          <w:tcPr>
            <w:tcW w:w="10343" w:type="dxa"/>
            <w:gridSpan w:val="2"/>
          </w:tcPr>
          <w:p w14:paraId="51CC3D78" w14:textId="77777777" w:rsidR="00E378E6" w:rsidRPr="00DC0C71" w:rsidRDefault="00E378E6" w:rsidP="00E378E6">
            <w:pPr>
              <w:widowControl w:val="0"/>
              <w:rPr>
                <w:rFonts w:cs="Tahoma"/>
                <w:b/>
                <w:bCs/>
                <w:sz w:val="32"/>
                <w:szCs w:val="32"/>
              </w:rPr>
            </w:pPr>
            <w:r w:rsidRPr="00DC0C71">
              <w:rPr>
                <w:rFonts w:cs="Tahoma"/>
                <w:b/>
                <w:bCs/>
                <w:sz w:val="32"/>
                <w:szCs w:val="32"/>
              </w:rPr>
              <w:t>Catering:</w:t>
            </w:r>
          </w:p>
          <w:p w14:paraId="235EF79E" w14:textId="77777777" w:rsidR="00E378E6" w:rsidRPr="00DC0C71" w:rsidRDefault="00E378E6" w:rsidP="00E378E6">
            <w:pPr>
              <w:widowControl w:val="0"/>
              <w:ind w:left="566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Morning and Afternoon tea provided.</w:t>
            </w:r>
          </w:p>
          <w:p w14:paraId="0D4E25C5" w14:textId="41DD4E84" w:rsidR="00E378E6" w:rsidRPr="00DC0C71" w:rsidRDefault="00E378E6" w:rsidP="00E378E6">
            <w:pPr>
              <w:widowControl w:val="0"/>
              <w:ind w:left="566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Lunches may be ordered on Thursday or before 10:30am</w:t>
            </w:r>
            <w:r w:rsidR="00513976" w:rsidRPr="00DC0C71">
              <w:rPr>
                <w:rFonts w:cs="Tahoma"/>
                <w:sz w:val="32"/>
                <w:szCs w:val="32"/>
              </w:rPr>
              <w:t xml:space="preserve"> </w:t>
            </w:r>
            <w:r w:rsidR="00513976" w:rsidRPr="00DC0C71">
              <w:rPr>
                <w:rFonts w:cs="Tahoma"/>
                <w:sz w:val="32"/>
                <w:szCs w:val="32"/>
              </w:rPr>
              <w:t>on the day</w:t>
            </w:r>
            <w:r w:rsidR="004C6C3E">
              <w:rPr>
                <w:rFonts w:cs="Tahoma"/>
                <w:sz w:val="32"/>
                <w:szCs w:val="32"/>
              </w:rPr>
              <w:t>.</w:t>
            </w:r>
          </w:p>
          <w:p w14:paraId="0A0BA0FB" w14:textId="6219FB16" w:rsidR="00E378E6" w:rsidRPr="004C6C3E" w:rsidRDefault="00E378E6" w:rsidP="00E378E6">
            <w:pPr>
              <w:widowControl w:val="0"/>
              <w:ind w:left="566"/>
              <w:rPr>
                <w:rFonts w:cs="Tahoma"/>
                <w:sz w:val="32"/>
                <w:szCs w:val="32"/>
              </w:rPr>
            </w:pPr>
            <w:r w:rsidRPr="00DC0C71">
              <w:rPr>
                <w:rFonts w:cs="Tahoma"/>
                <w:sz w:val="32"/>
                <w:szCs w:val="32"/>
              </w:rPr>
              <w:t>Carnival Dinner Sunday October 1</w:t>
            </w:r>
            <w:r w:rsidR="00DC0C71" w:rsidRPr="00DC0C71">
              <w:rPr>
                <w:rFonts w:cs="Tahoma"/>
                <w:sz w:val="32"/>
                <w:szCs w:val="32"/>
              </w:rPr>
              <w:t>6</w:t>
            </w:r>
            <w:r w:rsidRPr="00DC0C71">
              <w:rPr>
                <w:rFonts w:cs="Tahoma"/>
                <w:sz w:val="32"/>
                <w:szCs w:val="32"/>
                <w:vertAlign w:val="superscript"/>
              </w:rPr>
              <w:t>th</w:t>
            </w:r>
            <w:r w:rsidR="004C6C3E">
              <w:rPr>
                <w:rFonts w:cs="Tahoma"/>
                <w:sz w:val="32"/>
                <w:szCs w:val="32"/>
                <w:vertAlign w:val="superscript"/>
              </w:rPr>
              <w:t xml:space="preserve"> </w:t>
            </w:r>
            <w:r w:rsidR="004C6C3E">
              <w:rPr>
                <w:rFonts w:cs="Tahoma"/>
                <w:sz w:val="32"/>
                <w:szCs w:val="32"/>
              </w:rPr>
              <w:t>.</w:t>
            </w:r>
          </w:p>
          <w:p w14:paraId="5364D90B" w14:textId="77777777" w:rsidR="00E378E6" w:rsidRPr="00DC0C71" w:rsidRDefault="00E378E6">
            <w:pPr>
              <w:rPr>
                <w:rFonts w:cs="Tahoma"/>
              </w:rPr>
            </w:pPr>
          </w:p>
        </w:tc>
      </w:tr>
      <w:tr w:rsidR="00E378E6" w14:paraId="62C4A9A7" w14:textId="77777777" w:rsidTr="002D5398">
        <w:trPr>
          <w:trHeight w:val="444"/>
        </w:trPr>
        <w:tc>
          <w:tcPr>
            <w:tcW w:w="10343" w:type="dxa"/>
            <w:gridSpan w:val="2"/>
          </w:tcPr>
          <w:p w14:paraId="6B1A15D6" w14:textId="413EC0A2" w:rsidR="00E378E6" w:rsidRPr="002D5398" w:rsidRDefault="00E378E6" w:rsidP="002D5398">
            <w:pPr>
              <w:widowContro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D47">
              <w:rPr>
                <w:rFonts w:ascii="Times New Roman" w:hAnsi="Times New Roman" w:cs="Times New Roman"/>
                <w:b/>
                <w:sz w:val="32"/>
                <w:szCs w:val="32"/>
              </w:rPr>
              <w:t>Further Information Contact:</w:t>
            </w:r>
          </w:p>
        </w:tc>
      </w:tr>
      <w:tr w:rsidR="002D5398" w14:paraId="7D5B1C36" w14:textId="77777777" w:rsidTr="002D5398">
        <w:tc>
          <w:tcPr>
            <w:tcW w:w="3256" w:type="dxa"/>
          </w:tcPr>
          <w:p w14:paraId="7C09E5B6" w14:textId="5BB4737C" w:rsidR="002D5398" w:rsidRPr="00DC0C71" w:rsidRDefault="002D5398" w:rsidP="002D5398">
            <w:pPr>
              <w:rPr>
                <w:b/>
                <w:sz w:val="28"/>
                <w:szCs w:val="28"/>
              </w:rPr>
            </w:pPr>
            <w:r w:rsidRPr="00DC0C71">
              <w:rPr>
                <w:sz w:val="28"/>
                <w:szCs w:val="28"/>
              </w:rPr>
              <w:t>Tournament Secretary</w:t>
            </w:r>
            <w:r w:rsidR="004C6C3E">
              <w:rPr>
                <w:sz w:val="28"/>
                <w:szCs w:val="28"/>
              </w:rPr>
              <w:t>:</w:t>
            </w:r>
          </w:p>
        </w:tc>
        <w:tc>
          <w:tcPr>
            <w:tcW w:w="7087" w:type="dxa"/>
          </w:tcPr>
          <w:p w14:paraId="4FD018FA" w14:textId="6430D397" w:rsidR="002D5398" w:rsidRPr="00DC0C71" w:rsidRDefault="002D5398" w:rsidP="002D5398">
            <w:pPr>
              <w:rPr>
                <w:sz w:val="28"/>
                <w:szCs w:val="28"/>
              </w:rPr>
            </w:pPr>
            <w:r w:rsidRPr="00DC0C71">
              <w:rPr>
                <w:sz w:val="28"/>
                <w:szCs w:val="28"/>
              </w:rPr>
              <w:t xml:space="preserve">Rik Mills </w:t>
            </w:r>
            <w:r w:rsidRPr="00DC0C71">
              <w:rPr>
                <w:sz w:val="28"/>
                <w:szCs w:val="28"/>
              </w:rPr>
              <w:tab/>
              <w:t>0439</w:t>
            </w:r>
            <w:r w:rsidRPr="00DC0C71">
              <w:rPr>
                <w:sz w:val="28"/>
                <w:szCs w:val="28"/>
              </w:rPr>
              <w:t xml:space="preserve"> </w:t>
            </w:r>
            <w:r w:rsidRPr="00DC0C71">
              <w:rPr>
                <w:sz w:val="28"/>
                <w:szCs w:val="28"/>
              </w:rPr>
              <w:t>948</w:t>
            </w:r>
            <w:r w:rsidRPr="00DC0C71">
              <w:rPr>
                <w:sz w:val="28"/>
                <w:szCs w:val="28"/>
              </w:rPr>
              <w:t xml:space="preserve"> </w:t>
            </w:r>
            <w:r w:rsidRPr="00DC0C71">
              <w:rPr>
                <w:sz w:val="28"/>
                <w:szCs w:val="28"/>
              </w:rPr>
              <w:t>198</w:t>
            </w:r>
          </w:p>
        </w:tc>
      </w:tr>
      <w:tr w:rsidR="002D5398" w14:paraId="53D413B1" w14:textId="77777777" w:rsidTr="002D5398">
        <w:tc>
          <w:tcPr>
            <w:tcW w:w="3256" w:type="dxa"/>
          </w:tcPr>
          <w:p w14:paraId="7CDD64C6" w14:textId="1F04ED55" w:rsidR="002D5398" w:rsidRPr="00DC0C71" w:rsidRDefault="002D5398" w:rsidP="002D5398">
            <w:pPr>
              <w:rPr>
                <w:b/>
                <w:sz w:val="28"/>
                <w:szCs w:val="28"/>
              </w:rPr>
            </w:pPr>
            <w:r w:rsidRPr="00DC0C71">
              <w:rPr>
                <w:sz w:val="28"/>
                <w:szCs w:val="28"/>
              </w:rPr>
              <w:t>Email:</w:t>
            </w:r>
          </w:p>
        </w:tc>
        <w:tc>
          <w:tcPr>
            <w:tcW w:w="7087" w:type="dxa"/>
          </w:tcPr>
          <w:p w14:paraId="2894141B" w14:textId="60D2DDD9" w:rsidR="002D5398" w:rsidRPr="00DC0C71" w:rsidRDefault="002D5398" w:rsidP="00DC0C71">
            <w:pPr>
              <w:rPr>
                <w:b/>
                <w:sz w:val="28"/>
                <w:szCs w:val="28"/>
              </w:rPr>
            </w:pPr>
            <w:r w:rsidRPr="00DC0C71">
              <w:rPr>
                <w:sz w:val="28"/>
                <w:szCs w:val="28"/>
              </w:rPr>
              <w:t>orangecroquet@gmail.com</w:t>
            </w:r>
          </w:p>
        </w:tc>
      </w:tr>
      <w:tr w:rsidR="002D5398" w14:paraId="0F55F06F" w14:textId="77777777" w:rsidTr="002D5398">
        <w:tc>
          <w:tcPr>
            <w:tcW w:w="3256" w:type="dxa"/>
          </w:tcPr>
          <w:p w14:paraId="5F0BEF15" w14:textId="5E870E7F" w:rsidR="002D5398" w:rsidRPr="00DC0C71" w:rsidRDefault="002D5398" w:rsidP="002D5398">
            <w:pPr>
              <w:rPr>
                <w:b/>
                <w:sz w:val="28"/>
                <w:szCs w:val="28"/>
              </w:rPr>
            </w:pPr>
            <w:r w:rsidRPr="00DC0C71">
              <w:rPr>
                <w:sz w:val="28"/>
                <w:szCs w:val="28"/>
              </w:rPr>
              <w:t>Postal Address:</w:t>
            </w:r>
          </w:p>
        </w:tc>
        <w:tc>
          <w:tcPr>
            <w:tcW w:w="7087" w:type="dxa"/>
          </w:tcPr>
          <w:p w14:paraId="30937577" w14:textId="77777777" w:rsidR="002D5398" w:rsidRPr="00DC0C71" w:rsidRDefault="002D5398" w:rsidP="00DC0C71">
            <w:pPr>
              <w:rPr>
                <w:sz w:val="28"/>
                <w:szCs w:val="28"/>
              </w:rPr>
            </w:pPr>
            <w:r w:rsidRPr="00DC0C71">
              <w:rPr>
                <w:sz w:val="28"/>
                <w:szCs w:val="28"/>
              </w:rPr>
              <w:t>Orange City Croquet Club, PO Box 8579,</w:t>
            </w:r>
          </w:p>
          <w:p w14:paraId="646B9C3E" w14:textId="240E15D9" w:rsidR="002D5398" w:rsidRPr="00DC0C71" w:rsidRDefault="002D5398" w:rsidP="00DC0C71">
            <w:pPr>
              <w:rPr>
                <w:b/>
                <w:sz w:val="28"/>
                <w:szCs w:val="28"/>
              </w:rPr>
            </w:pPr>
            <w:r w:rsidRPr="00DC0C71">
              <w:rPr>
                <w:sz w:val="28"/>
                <w:szCs w:val="28"/>
              </w:rPr>
              <w:t>Orange East, NSW, 2800</w:t>
            </w:r>
          </w:p>
        </w:tc>
      </w:tr>
      <w:tr w:rsidR="002D5398" w14:paraId="49E00C46" w14:textId="77777777" w:rsidTr="002D5398">
        <w:tc>
          <w:tcPr>
            <w:tcW w:w="10343" w:type="dxa"/>
            <w:gridSpan w:val="2"/>
          </w:tcPr>
          <w:p w14:paraId="5F25D818" w14:textId="77777777" w:rsidR="002D5398" w:rsidRPr="009E3D47" w:rsidRDefault="002D5398" w:rsidP="00E378E6">
            <w:pPr>
              <w:widowContro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CA4AA7C" w14:textId="3FDAE869" w:rsidR="00DC0C71" w:rsidRDefault="00DC0C71"/>
    <w:p w14:paraId="4C12CBA0" w14:textId="77777777" w:rsidR="00DC0C71" w:rsidRDefault="00DC0C7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025"/>
        <w:gridCol w:w="903"/>
        <w:gridCol w:w="3263"/>
      </w:tblGrid>
      <w:tr w:rsidR="00DC0C71" w14:paraId="2C85B21A" w14:textId="77777777" w:rsidTr="00C76B01">
        <w:trPr>
          <w:trHeight w:val="423"/>
        </w:trPr>
        <w:tc>
          <w:tcPr>
            <w:tcW w:w="10456" w:type="dxa"/>
            <w:gridSpan w:val="4"/>
          </w:tcPr>
          <w:p w14:paraId="4EEB1B5E" w14:textId="758422D8" w:rsidR="00DC0C71" w:rsidRPr="00DC0C71" w:rsidRDefault="00DC0C71" w:rsidP="00DC0C71">
            <w:pPr>
              <w:jc w:val="center"/>
              <w:rPr>
                <w:b/>
                <w:bCs/>
                <w:sz w:val="28"/>
                <w:szCs w:val="28"/>
              </w:rPr>
            </w:pPr>
            <w:r w:rsidRPr="00DC0C71">
              <w:rPr>
                <w:b/>
                <w:bCs/>
                <w:sz w:val="28"/>
                <w:szCs w:val="28"/>
              </w:rPr>
              <w:lastRenderedPageBreak/>
              <w:t>ORANGE CITY CROQUET CLUB GOLF CARNIVAL 2022</w:t>
            </w:r>
          </w:p>
        </w:tc>
      </w:tr>
      <w:tr w:rsidR="00DC0C71" w14:paraId="35B09D52" w14:textId="77777777" w:rsidTr="00513976">
        <w:trPr>
          <w:trHeight w:val="401"/>
        </w:trPr>
        <w:tc>
          <w:tcPr>
            <w:tcW w:w="10456" w:type="dxa"/>
            <w:gridSpan w:val="4"/>
          </w:tcPr>
          <w:p w14:paraId="0211912B" w14:textId="77777777" w:rsidR="00DC0C71" w:rsidRDefault="00DC0C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Entry Fee: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$50</w:t>
            </w: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per person</w:t>
            </w:r>
          </w:p>
          <w:p w14:paraId="6B6C52C7" w14:textId="77777777" w:rsidR="00DC0C71" w:rsidRDefault="00DC0C71"/>
        </w:tc>
      </w:tr>
      <w:tr w:rsidR="00DC0C71" w14:paraId="0BC2A94B" w14:textId="77777777" w:rsidTr="00C76B01">
        <w:trPr>
          <w:trHeight w:val="578"/>
        </w:trPr>
        <w:tc>
          <w:tcPr>
            <w:tcW w:w="3265" w:type="dxa"/>
            <w:vAlign w:val="center"/>
          </w:tcPr>
          <w:p w14:paraId="53902489" w14:textId="542B5D06" w:rsidR="00DC0C71" w:rsidRDefault="00DC0C71">
            <w:r w:rsidRPr="00DC0C71">
              <w:t>Name:</w:t>
            </w:r>
          </w:p>
        </w:tc>
        <w:tc>
          <w:tcPr>
            <w:tcW w:w="7191" w:type="dxa"/>
            <w:gridSpan w:val="3"/>
            <w:vAlign w:val="center"/>
          </w:tcPr>
          <w:p w14:paraId="0B5D0CD9" w14:textId="77777777" w:rsidR="00DC0C71" w:rsidRDefault="00DC0C71"/>
        </w:tc>
      </w:tr>
      <w:tr w:rsidR="00C76B01" w14:paraId="31F473F2" w14:textId="77777777" w:rsidTr="00C76B01">
        <w:trPr>
          <w:trHeight w:val="558"/>
        </w:trPr>
        <w:tc>
          <w:tcPr>
            <w:tcW w:w="3265" w:type="dxa"/>
            <w:vAlign w:val="center"/>
          </w:tcPr>
          <w:p w14:paraId="45E54829" w14:textId="3A7DEA21" w:rsidR="00C76B01" w:rsidRDefault="00C76B01"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:</w:t>
            </w:r>
          </w:p>
        </w:tc>
        <w:tc>
          <w:tcPr>
            <w:tcW w:w="7191" w:type="dxa"/>
            <w:gridSpan w:val="3"/>
            <w:vAlign w:val="center"/>
          </w:tcPr>
          <w:p w14:paraId="5D26BB83" w14:textId="77777777" w:rsidR="00C76B01" w:rsidRDefault="00C76B01"/>
        </w:tc>
      </w:tr>
      <w:tr w:rsidR="00DC0C71" w14:paraId="4A4A75F5" w14:textId="77777777" w:rsidTr="00C76B01">
        <w:trPr>
          <w:trHeight w:val="410"/>
        </w:trPr>
        <w:tc>
          <w:tcPr>
            <w:tcW w:w="3265" w:type="dxa"/>
            <w:vAlign w:val="center"/>
          </w:tcPr>
          <w:p w14:paraId="0A10DF36" w14:textId="2F1D4690" w:rsidR="00DC0C71" w:rsidRDefault="00DC0C71">
            <w:r>
              <w:t>Phone:</w:t>
            </w:r>
          </w:p>
        </w:tc>
        <w:tc>
          <w:tcPr>
            <w:tcW w:w="3025" w:type="dxa"/>
            <w:vAlign w:val="center"/>
          </w:tcPr>
          <w:p w14:paraId="444FDB5B" w14:textId="77777777" w:rsidR="00DC0C71" w:rsidRDefault="00DC0C71"/>
        </w:tc>
        <w:tc>
          <w:tcPr>
            <w:tcW w:w="903" w:type="dxa"/>
            <w:vAlign w:val="center"/>
          </w:tcPr>
          <w:p w14:paraId="469F0980" w14:textId="5A643A6F" w:rsidR="00DC0C71" w:rsidRDefault="00C76B01">
            <w:r>
              <w:t>E</w:t>
            </w:r>
            <w:r w:rsidR="00DC0C71">
              <w:t>mail</w:t>
            </w:r>
            <w:r>
              <w:t>:</w:t>
            </w:r>
          </w:p>
        </w:tc>
        <w:tc>
          <w:tcPr>
            <w:tcW w:w="3263" w:type="dxa"/>
          </w:tcPr>
          <w:p w14:paraId="5E3C4C5D" w14:textId="77777777" w:rsidR="00DC0C71" w:rsidRDefault="00DC0C71"/>
        </w:tc>
      </w:tr>
      <w:tr w:rsidR="00DC0C71" w14:paraId="7DDFA140" w14:textId="77777777" w:rsidTr="00C76B01">
        <w:trPr>
          <w:trHeight w:val="558"/>
        </w:trPr>
        <w:tc>
          <w:tcPr>
            <w:tcW w:w="3265" w:type="dxa"/>
            <w:vAlign w:val="center"/>
          </w:tcPr>
          <w:p w14:paraId="5D4625E8" w14:textId="38960BD7" w:rsidR="00DC0C71" w:rsidRDefault="00DC0C71">
            <w:r>
              <w:t>ACA ID:</w:t>
            </w:r>
          </w:p>
        </w:tc>
        <w:tc>
          <w:tcPr>
            <w:tcW w:w="3025" w:type="dxa"/>
            <w:vAlign w:val="center"/>
          </w:tcPr>
          <w:p w14:paraId="672915C9" w14:textId="77777777" w:rsidR="00DC0C71" w:rsidRDefault="00DC0C71"/>
        </w:tc>
        <w:tc>
          <w:tcPr>
            <w:tcW w:w="903" w:type="dxa"/>
            <w:vAlign w:val="center"/>
          </w:tcPr>
          <w:p w14:paraId="2E35BE6D" w14:textId="237AD7E1" w:rsidR="00DC0C71" w:rsidRDefault="00C76B01">
            <w:r>
              <w:t>Club</w:t>
            </w:r>
          </w:p>
        </w:tc>
        <w:tc>
          <w:tcPr>
            <w:tcW w:w="3263" w:type="dxa"/>
          </w:tcPr>
          <w:p w14:paraId="5ED71F7B" w14:textId="77777777" w:rsidR="00DC0C71" w:rsidRDefault="00DC0C71"/>
        </w:tc>
      </w:tr>
      <w:tr w:rsidR="00DC0C71" w14:paraId="7DFD7E57" w14:textId="77777777" w:rsidTr="00C76B01">
        <w:trPr>
          <w:trHeight w:val="552"/>
        </w:trPr>
        <w:tc>
          <w:tcPr>
            <w:tcW w:w="3265" w:type="dxa"/>
            <w:vAlign w:val="center"/>
          </w:tcPr>
          <w:p w14:paraId="6EB25300" w14:textId="52228C84" w:rsidR="00DC0C71" w:rsidRDefault="00C76B01">
            <w:r>
              <w:t>Handicap:</w:t>
            </w:r>
          </w:p>
        </w:tc>
        <w:tc>
          <w:tcPr>
            <w:tcW w:w="3025" w:type="dxa"/>
            <w:vAlign w:val="center"/>
          </w:tcPr>
          <w:p w14:paraId="4A2714FF" w14:textId="77777777" w:rsidR="00DC0C71" w:rsidRDefault="00DC0C71"/>
        </w:tc>
        <w:tc>
          <w:tcPr>
            <w:tcW w:w="903" w:type="dxa"/>
            <w:vAlign w:val="center"/>
          </w:tcPr>
          <w:p w14:paraId="585D46FD" w14:textId="5F50D932" w:rsidR="00DC0C71" w:rsidRDefault="00C76B01">
            <w:r>
              <w:t>Index:</w:t>
            </w:r>
          </w:p>
        </w:tc>
        <w:tc>
          <w:tcPr>
            <w:tcW w:w="3263" w:type="dxa"/>
          </w:tcPr>
          <w:p w14:paraId="0D793546" w14:textId="77777777" w:rsidR="00DC0C71" w:rsidRDefault="00DC0C71"/>
        </w:tc>
      </w:tr>
      <w:tr w:rsidR="00C76B01" w14:paraId="3DDEFA3E" w14:textId="77777777" w:rsidTr="00C76B01">
        <w:tc>
          <w:tcPr>
            <w:tcW w:w="3265" w:type="dxa"/>
          </w:tcPr>
          <w:p w14:paraId="4D6AB611" w14:textId="77777777" w:rsidR="00C76B01" w:rsidRDefault="00C76B01"/>
        </w:tc>
        <w:tc>
          <w:tcPr>
            <w:tcW w:w="3025" w:type="dxa"/>
          </w:tcPr>
          <w:p w14:paraId="11D78DD5" w14:textId="77777777" w:rsidR="00C76B01" w:rsidRDefault="00C76B01"/>
        </w:tc>
        <w:tc>
          <w:tcPr>
            <w:tcW w:w="903" w:type="dxa"/>
          </w:tcPr>
          <w:p w14:paraId="1568EE30" w14:textId="77777777" w:rsidR="00C76B01" w:rsidRDefault="00C76B01"/>
        </w:tc>
        <w:tc>
          <w:tcPr>
            <w:tcW w:w="3263" w:type="dxa"/>
          </w:tcPr>
          <w:p w14:paraId="758657B0" w14:textId="77777777" w:rsidR="00C76B01" w:rsidRDefault="00C76B01"/>
        </w:tc>
      </w:tr>
      <w:tr w:rsidR="00C76B01" w14:paraId="604BA041" w14:textId="77777777" w:rsidTr="000651FA">
        <w:tc>
          <w:tcPr>
            <w:tcW w:w="10456" w:type="dxa"/>
            <w:gridSpan w:val="4"/>
          </w:tcPr>
          <w:p w14:paraId="316788B8" w14:textId="77777777" w:rsidR="00C76B01" w:rsidRPr="00E4628D" w:rsidRDefault="00C76B01" w:rsidP="00C7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Please make cheques payable to Orange City Croquet Club or </w:t>
            </w:r>
          </w:p>
          <w:p w14:paraId="6BF4B73C" w14:textId="77777777" w:rsidR="00C76B01" w:rsidRPr="00E4628D" w:rsidRDefault="00C76B01" w:rsidP="00C7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Direct Transfer to Orange City Croquet Club Inc. BSB: 802-129 A/C No </w:t>
            </w:r>
            <w:r>
              <w:rPr>
                <w:sz w:val="28"/>
                <w:szCs w:val="28"/>
              </w:rPr>
              <w:t>100029081</w:t>
            </w:r>
          </w:p>
          <w:p w14:paraId="33D77084" w14:textId="6B044DF8" w:rsidR="00C76B01" w:rsidRDefault="00C76B01" w:rsidP="00C7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Ensure you identify the transfer with your name and forward email confirming transfer to </w:t>
            </w:r>
            <w:hyperlink r:id="rId5" w:history="1">
              <w:r w:rsidRPr="00FE743B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AU"/>
                </w:rPr>
                <w:t>orangecroquet@gmail.com</w:t>
              </w:r>
            </w:hyperlink>
          </w:p>
          <w:p w14:paraId="13495219" w14:textId="77777777" w:rsidR="00C76B01" w:rsidRPr="00E4628D" w:rsidRDefault="00C76B01" w:rsidP="00C7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Please Return this from to Tournament Secretary,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either by email or post to</w:t>
            </w: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PO Box 8579, Orange East, NSW, 2800 </w:t>
            </w:r>
          </w:p>
          <w:p w14:paraId="6B52BDE3" w14:textId="1A8322B6" w:rsidR="00C76B01" w:rsidRDefault="00C76B01" w:rsidP="00C76B01">
            <w:pPr>
              <w:jc w:val="both"/>
            </w:pPr>
          </w:p>
        </w:tc>
      </w:tr>
      <w:tr w:rsidR="00C76B01" w14:paraId="18F349AF" w14:textId="77777777" w:rsidTr="00C76B01">
        <w:trPr>
          <w:trHeight w:val="426"/>
        </w:trPr>
        <w:tc>
          <w:tcPr>
            <w:tcW w:w="10456" w:type="dxa"/>
            <w:gridSpan w:val="4"/>
            <w:vAlign w:val="center"/>
          </w:tcPr>
          <w:p w14:paraId="79284F9D" w14:textId="77777777" w:rsidR="00C76B01" w:rsidRDefault="00C76B01" w:rsidP="00C76B01">
            <w:pPr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I CAN ASSIST WITH REFEREEING        YES /NO</w:t>
            </w:r>
            <w:r w:rsidRPr="00E4628D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       </w:t>
            </w:r>
          </w:p>
          <w:p w14:paraId="7689A106" w14:textId="77777777" w:rsidR="00C76B01" w:rsidRPr="00E4628D" w:rsidRDefault="00C76B01" w:rsidP="00C76B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</w:tbl>
    <w:p w14:paraId="11D1FCC6" w14:textId="470B8099" w:rsidR="000E1D65" w:rsidRDefault="000E1D65"/>
    <w:p w14:paraId="1F515656" w14:textId="0E69D22C" w:rsidR="00C76B01" w:rsidRDefault="00C76B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3025"/>
        <w:gridCol w:w="903"/>
        <w:gridCol w:w="3263"/>
      </w:tblGrid>
      <w:tr w:rsidR="00C76B01" w14:paraId="664D050F" w14:textId="77777777" w:rsidTr="00C76B01">
        <w:trPr>
          <w:trHeight w:val="416"/>
        </w:trPr>
        <w:tc>
          <w:tcPr>
            <w:tcW w:w="10456" w:type="dxa"/>
            <w:gridSpan w:val="4"/>
          </w:tcPr>
          <w:p w14:paraId="583E3A3C" w14:textId="77777777" w:rsidR="00C76B01" w:rsidRPr="00DC0C71" w:rsidRDefault="00C76B01" w:rsidP="007F7F56">
            <w:pPr>
              <w:jc w:val="center"/>
              <w:rPr>
                <w:b/>
                <w:bCs/>
                <w:sz w:val="28"/>
                <w:szCs w:val="28"/>
              </w:rPr>
            </w:pPr>
            <w:r w:rsidRPr="00DC0C71">
              <w:rPr>
                <w:b/>
                <w:bCs/>
                <w:sz w:val="28"/>
                <w:szCs w:val="28"/>
              </w:rPr>
              <w:t>ORANGE CITY CROQUET CLUB GOLF CARNIVAL 2022</w:t>
            </w:r>
          </w:p>
        </w:tc>
      </w:tr>
      <w:tr w:rsidR="00C76B01" w14:paraId="58A8CDFF" w14:textId="77777777" w:rsidTr="007F7F56">
        <w:tc>
          <w:tcPr>
            <w:tcW w:w="10456" w:type="dxa"/>
            <w:gridSpan w:val="4"/>
          </w:tcPr>
          <w:p w14:paraId="33C7F48E" w14:textId="77777777" w:rsidR="00C76B01" w:rsidRDefault="00C76B01" w:rsidP="007F7F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Entry Fee: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$50</w:t>
            </w: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per person</w:t>
            </w:r>
          </w:p>
          <w:p w14:paraId="18FDB8D7" w14:textId="77777777" w:rsidR="00C76B01" w:rsidRDefault="00C76B01" w:rsidP="007F7F56"/>
        </w:tc>
      </w:tr>
      <w:tr w:rsidR="00C76B01" w14:paraId="648401B1" w14:textId="77777777" w:rsidTr="00C76B01">
        <w:trPr>
          <w:trHeight w:val="578"/>
        </w:trPr>
        <w:tc>
          <w:tcPr>
            <w:tcW w:w="3265" w:type="dxa"/>
            <w:vAlign w:val="center"/>
          </w:tcPr>
          <w:p w14:paraId="5EF38AD3" w14:textId="77777777" w:rsidR="00C76B01" w:rsidRDefault="00C76B01" w:rsidP="007F7F56">
            <w:r w:rsidRPr="00DC0C71">
              <w:t>Name:</w:t>
            </w:r>
          </w:p>
        </w:tc>
        <w:tc>
          <w:tcPr>
            <w:tcW w:w="7191" w:type="dxa"/>
            <w:gridSpan w:val="3"/>
            <w:vAlign w:val="center"/>
          </w:tcPr>
          <w:p w14:paraId="40219CAA" w14:textId="77777777" w:rsidR="00C76B01" w:rsidRDefault="00C76B01" w:rsidP="007F7F56"/>
        </w:tc>
      </w:tr>
      <w:tr w:rsidR="00C76B01" w14:paraId="1FE48745" w14:textId="77777777" w:rsidTr="00C76B01">
        <w:trPr>
          <w:trHeight w:val="558"/>
        </w:trPr>
        <w:tc>
          <w:tcPr>
            <w:tcW w:w="3265" w:type="dxa"/>
            <w:vAlign w:val="center"/>
          </w:tcPr>
          <w:p w14:paraId="3741DEA2" w14:textId="77777777" w:rsidR="00C76B01" w:rsidRDefault="00C76B01" w:rsidP="007F7F56"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Address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:</w:t>
            </w:r>
          </w:p>
        </w:tc>
        <w:tc>
          <w:tcPr>
            <w:tcW w:w="7191" w:type="dxa"/>
            <w:gridSpan w:val="3"/>
            <w:vAlign w:val="center"/>
          </w:tcPr>
          <w:p w14:paraId="7506C5F0" w14:textId="77777777" w:rsidR="00C76B01" w:rsidRDefault="00C76B01" w:rsidP="007F7F56"/>
        </w:tc>
      </w:tr>
      <w:tr w:rsidR="00C76B01" w14:paraId="1211BDFD" w14:textId="77777777" w:rsidTr="00C76B01">
        <w:trPr>
          <w:trHeight w:val="410"/>
        </w:trPr>
        <w:tc>
          <w:tcPr>
            <w:tcW w:w="3265" w:type="dxa"/>
            <w:vAlign w:val="center"/>
          </w:tcPr>
          <w:p w14:paraId="1D2617F1" w14:textId="77777777" w:rsidR="00C76B01" w:rsidRDefault="00C76B01" w:rsidP="007F7F56">
            <w:r>
              <w:t>Phone:</w:t>
            </w:r>
          </w:p>
        </w:tc>
        <w:tc>
          <w:tcPr>
            <w:tcW w:w="3025" w:type="dxa"/>
            <w:vAlign w:val="center"/>
          </w:tcPr>
          <w:p w14:paraId="59714307" w14:textId="77777777" w:rsidR="00C76B01" w:rsidRDefault="00C76B01" w:rsidP="007F7F56"/>
        </w:tc>
        <w:tc>
          <w:tcPr>
            <w:tcW w:w="903" w:type="dxa"/>
            <w:vAlign w:val="center"/>
          </w:tcPr>
          <w:p w14:paraId="69255282" w14:textId="77777777" w:rsidR="00C76B01" w:rsidRDefault="00C76B01" w:rsidP="007F7F56">
            <w:r>
              <w:t>Email:</w:t>
            </w:r>
          </w:p>
        </w:tc>
        <w:tc>
          <w:tcPr>
            <w:tcW w:w="3263" w:type="dxa"/>
          </w:tcPr>
          <w:p w14:paraId="57DB45CD" w14:textId="77777777" w:rsidR="00C76B01" w:rsidRDefault="00C76B01" w:rsidP="007F7F56"/>
        </w:tc>
      </w:tr>
      <w:tr w:rsidR="00C76B01" w14:paraId="0A33F0C3" w14:textId="77777777" w:rsidTr="00C76B01">
        <w:trPr>
          <w:trHeight w:val="558"/>
        </w:trPr>
        <w:tc>
          <w:tcPr>
            <w:tcW w:w="3265" w:type="dxa"/>
            <w:vAlign w:val="center"/>
          </w:tcPr>
          <w:p w14:paraId="4DB257B2" w14:textId="77777777" w:rsidR="00C76B01" w:rsidRDefault="00C76B01" w:rsidP="007F7F56">
            <w:r>
              <w:t>ACA ID:</w:t>
            </w:r>
          </w:p>
        </w:tc>
        <w:tc>
          <w:tcPr>
            <w:tcW w:w="3025" w:type="dxa"/>
            <w:vAlign w:val="center"/>
          </w:tcPr>
          <w:p w14:paraId="4DDB17C3" w14:textId="77777777" w:rsidR="00C76B01" w:rsidRDefault="00C76B01" w:rsidP="007F7F56"/>
        </w:tc>
        <w:tc>
          <w:tcPr>
            <w:tcW w:w="903" w:type="dxa"/>
            <w:vAlign w:val="center"/>
          </w:tcPr>
          <w:p w14:paraId="692B7458" w14:textId="77777777" w:rsidR="00C76B01" w:rsidRDefault="00C76B01" w:rsidP="007F7F56">
            <w:r>
              <w:t>Club</w:t>
            </w:r>
          </w:p>
        </w:tc>
        <w:tc>
          <w:tcPr>
            <w:tcW w:w="3263" w:type="dxa"/>
          </w:tcPr>
          <w:p w14:paraId="431B525F" w14:textId="77777777" w:rsidR="00C76B01" w:rsidRDefault="00C76B01" w:rsidP="007F7F56"/>
        </w:tc>
      </w:tr>
      <w:tr w:rsidR="00C76B01" w14:paraId="2ECBFCD6" w14:textId="77777777" w:rsidTr="00C76B01">
        <w:trPr>
          <w:trHeight w:val="552"/>
        </w:trPr>
        <w:tc>
          <w:tcPr>
            <w:tcW w:w="3265" w:type="dxa"/>
            <w:vAlign w:val="center"/>
          </w:tcPr>
          <w:p w14:paraId="05A8320C" w14:textId="77777777" w:rsidR="00C76B01" w:rsidRDefault="00C76B01" w:rsidP="007F7F56">
            <w:r>
              <w:t>Handicap:</w:t>
            </w:r>
          </w:p>
        </w:tc>
        <w:tc>
          <w:tcPr>
            <w:tcW w:w="3025" w:type="dxa"/>
            <w:vAlign w:val="center"/>
          </w:tcPr>
          <w:p w14:paraId="2094BB98" w14:textId="77777777" w:rsidR="00C76B01" w:rsidRDefault="00C76B01" w:rsidP="007F7F56"/>
        </w:tc>
        <w:tc>
          <w:tcPr>
            <w:tcW w:w="903" w:type="dxa"/>
            <w:vAlign w:val="center"/>
          </w:tcPr>
          <w:p w14:paraId="04ED89C5" w14:textId="77777777" w:rsidR="00C76B01" w:rsidRDefault="00C76B01" w:rsidP="007F7F56">
            <w:r>
              <w:t>Index:</w:t>
            </w:r>
          </w:p>
        </w:tc>
        <w:tc>
          <w:tcPr>
            <w:tcW w:w="3263" w:type="dxa"/>
          </w:tcPr>
          <w:p w14:paraId="27CAEBFC" w14:textId="77777777" w:rsidR="00C76B01" w:rsidRDefault="00C76B01" w:rsidP="007F7F56"/>
        </w:tc>
      </w:tr>
      <w:tr w:rsidR="00C76B01" w14:paraId="5E42A1D6" w14:textId="77777777" w:rsidTr="007F7F56">
        <w:tc>
          <w:tcPr>
            <w:tcW w:w="3265" w:type="dxa"/>
          </w:tcPr>
          <w:p w14:paraId="62AF72DC" w14:textId="77777777" w:rsidR="00C76B01" w:rsidRDefault="00C76B01" w:rsidP="007F7F56"/>
        </w:tc>
        <w:tc>
          <w:tcPr>
            <w:tcW w:w="3025" w:type="dxa"/>
          </w:tcPr>
          <w:p w14:paraId="7FD648F2" w14:textId="77777777" w:rsidR="00C76B01" w:rsidRDefault="00C76B01" w:rsidP="007F7F56"/>
        </w:tc>
        <w:tc>
          <w:tcPr>
            <w:tcW w:w="903" w:type="dxa"/>
          </w:tcPr>
          <w:p w14:paraId="5AB962C0" w14:textId="77777777" w:rsidR="00C76B01" w:rsidRDefault="00C76B01" w:rsidP="007F7F56"/>
        </w:tc>
        <w:tc>
          <w:tcPr>
            <w:tcW w:w="3263" w:type="dxa"/>
          </w:tcPr>
          <w:p w14:paraId="150E3CE4" w14:textId="77777777" w:rsidR="00C76B01" w:rsidRDefault="00C76B01" w:rsidP="007F7F56"/>
        </w:tc>
      </w:tr>
      <w:tr w:rsidR="00C76B01" w14:paraId="4758A24D" w14:textId="77777777" w:rsidTr="007F7F56">
        <w:tc>
          <w:tcPr>
            <w:tcW w:w="10456" w:type="dxa"/>
            <w:gridSpan w:val="4"/>
          </w:tcPr>
          <w:p w14:paraId="3D47729F" w14:textId="77777777" w:rsidR="00C76B01" w:rsidRPr="00E4628D" w:rsidRDefault="00C76B01" w:rsidP="007F7F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Please make cheques payable to Orange City Croquet Club or </w:t>
            </w:r>
          </w:p>
          <w:p w14:paraId="79051C78" w14:textId="77777777" w:rsidR="00C76B01" w:rsidRPr="00E4628D" w:rsidRDefault="00C76B01" w:rsidP="007F7F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Direct Transfer to Orange City Croquet Club Inc. BSB: 802-129 A/C No </w:t>
            </w:r>
            <w:r>
              <w:rPr>
                <w:sz w:val="28"/>
                <w:szCs w:val="28"/>
              </w:rPr>
              <w:t>100029081</w:t>
            </w:r>
          </w:p>
          <w:p w14:paraId="54221836" w14:textId="77777777" w:rsidR="00C76B01" w:rsidRDefault="00C76B01" w:rsidP="007F7F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Ensure you identify the transfer with your name and forward email confirming transfer to </w:t>
            </w:r>
            <w:hyperlink r:id="rId6" w:history="1">
              <w:r w:rsidRPr="00FE743B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eastAsia="en-AU"/>
                </w:rPr>
                <w:t>orangecroquet@gmail.com</w:t>
              </w:r>
            </w:hyperlink>
          </w:p>
          <w:p w14:paraId="3B07A9C2" w14:textId="77777777" w:rsidR="00C76B01" w:rsidRPr="00E4628D" w:rsidRDefault="00C76B01" w:rsidP="007F7F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Please Return this from to Tournament Secretary,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either by email or post to</w:t>
            </w: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 xml:space="preserve"> PO Box 8579, Orange East, NSW, 2800 </w:t>
            </w:r>
          </w:p>
          <w:p w14:paraId="30083EA9" w14:textId="77777777" w:rsidR="00C76B01" w:rsidRDefault="00C76B01" w:rsidP="007F7F56">
            <w:pPr>
              <w:jc w:val="both"/>
            </w:pPr>
          </w:p>
        </w:tc>
      </w:tr>
      <w:tr w:rsidR="00C76B01" w14:paraId="2804CDF3" w14:textId="77777777" w:rsidTr="007F7F56">
        <w:trPr>
          <w:trHeight w:val="426"/>
        </w:trPr>
        <w:tc>
          <w:tcPr>
            <w:tcW w:w="10456" w:type="dxa"/>
            <w:gridSpan w:val="4"/>
            <w:vAlign w:val="center"/>
          </w:tcPr>
          <w:p w14:paraId="2E5733B3" w14:textId="77777777" w:rsidR="00C76B01" w:rsidRDefault="00C76B01" w:rsidP="007F7F56">
            <w:pPr>
              <w:rPr>
                <w:rFonts w:ascii="Times New Roman" w:eastAsia="Times New Roman" w:hAnsi="Times New Roman" w:cs="Times New Roman"/>
                <w:szCs w:val="24"/>
                <w:lang w:eastAsia="en-AU"/>
              </w:rPr>
            </w:pPr>
            <w:r w:rsidRPr="00E4628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I CAN ASSIST WITH REFEREEING        YES /NO</w:t>
            </w:r>
            <w:r w:rsidRPr="00E4628D">
              <w:rPr>
                <w:rFonts w:ascii="Times New Roman" w:eastAsia="Times New Roman" w:hAnsi="Times New Roman" w:cs="Times New Roman"/>
                <w:szCs w:val="24"/>
                <w:lang w:eastAsia="en-AU"/>
              </w:rPr>
              <w:t xml:space="preserve">        </w:t>
            </w:r>
          </w:p>
          <w:p w14:paraId="626717B1" w14:textId="77777777" w:rsidR="00C76B01" w:rsidRPr="00E4628D" w:rsidRDefault="00C76B01" w:rsidP="007F7F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</w:p>
        </w:tc>
      </w:tr>
    </w:tbl>
    <w:p w14:paraId="0CB0ACEB" w14:textId="77777777" w:rsidR="00C76B01" w:rsidRDefault="00C76B01"/>
    <w:sectPr w:rsidR="00C76B01" w:rsidSect="002D5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E6"/>
    <w:rsid w:val="000E1D65"/>
    <w:rsid w:val="002D5398"/>
    <w:rsid w:val="004C6C3E"/>
    <w:rsid w:val="005056BC"/>
    <w:rsid w:val="00513976"/>
    <w:rsid w:val="009054AD"/>
    <w:rsid w:val="00C76B01"/>
    <w:rsid w:val="00D02144"/>
    <w:rsid w:val="00D60611"/>
    <w:rsid w:val="00DC0C71"/>
    <w:rsid w:val="00E063B8"/>
    <w:rsid w:val="00E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CA88A"/>
  <w15:chartTrackingRefBased/>
  <w15:docId w15:val="{C50C8871-257C-4648-A97C-1A05D0A0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01"/>
    <w:rPr>
      <w:rFonts w:ascii="Tahoma" w:hAnsi="Tahoma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063B8"/>
    <w:pPr>
      <w:keepNext/>
      <w:keepLines/>
      <w:spacing w:line="240" w:lineRule="auto"/>
      <w:outlineLvl w:val="3"/>
    </w:pPr>
    <w:rPr>
      <w:rFonts w:eastAsiaTheme="majorEastAsia" w:cstheme="majorBidi"/>
      <w:bCs/>
      <w:iCs/>
      <w:color w:val="0070C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063B8"/>
    <w:rPr>
      <w:rFonts w:ascii="Tahoma" w:eastAsiaTheme="majorEastAsia" w:hAnsi="Tahoma" w:cstheme="majorBidi"/>
      <w:bCs/>
      <w:iCs/>
      <w:color w:val="0070C0"/>
      <w:sz w:val="24"/>
      <w:szCs w:val="32"/>
    </w:rPr>
  </w:style>
  <w:style w:type="table" w:styleId="TableGrid">
    <w:name w:val="Table Grid"/>
    <w:basedOn w:val="TableNormal"/>
    <w:uiPriority w:val="59"/>
    <w:rsid w:val="00E378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angecroquet@gmail.com" TargetMode="External"/><Relationship Id="rId5" Type="http://schemas.openxmlformats.org/officeDocument/2006/relationships/hyperlink" Target="mailto:orangecroque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Mills</dc:creator>
  <cp:keywords/>
  <dc:description/>
  <cp:lastModifiedBy>Rik Mills</cp:lastModifiedBy>
  <cp:revision>5</cp:revision>
  <dcterms:created xsi:type="dcterms:W3CDTF">2022-03-13T03:15:00Z</dcterms:created>
  <dcterms:modified xsi:type="dcterms:W3CDTF">2022-03-13T03:40:00Z</dcterms:modified>
</cp:coreProperties>
</file>